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8F5" w14:textId="140EDDD0" w:rsidR="00DB1A72" w:rsidRDefault="00DB1A72" w:rsidP="009A7411">
      <w:pPr>
        <w:spacing w:line="254" w:lineRule="auto"/>
        <w:rPr>
          <w:noProof/>
        </w:rPr>
      </w:pPr>
      <w:r w:rsidRPr="00DB1A72">
        <w:rPr>
          <w:b/>
          <w:bCs/>
          <w:color w:val="003300"/>
          <w:sz w:val="96"/>
          <w:szCs w:val="96"/>
        </w:rPr>
        <w:t xml:space="preserve">De ram van </w:t>
      </w:r>
      <w:r w:rsidR="00F341FB">
        <w:rPr>
          <w:b/>
          <w:bCs/>
          <w:color w:val="003300"/>
          <w:sz w:val="96"/>
          <w:szCs w:val="96"/>
        </w:rPr>
        <w:t>…</w:t>
      </w:r>
      <w:r w:rsidR="003F67F3" w:rsidRPr="00DB1A72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E97D0" wp14:editId="199765BF">
                <wp:simplePos x="0" y="0"/>
                <wp:positionH relativeFrom="margin">
                  <wp:posOffset>-97155</wp:posOffset>
                </wp:positionH>
                <wp:positionV relativeFrom="paragraph">
                  <wp:posOffset>958850</wp:posOffset>
                </wp:positionV>
                <wp:extent cx="5734050" cy="1404620"/>
                <wp:effectExtent l="0" t="0" r="1905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86A5" w14:textId="3CC6EE0D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 xml:space="preserve">Ramlam: </w:t>
                            </w:r>
                            <w:r w:rsidR="007A7EF9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1709-81800</w:t>
                            </w:r>
                          </w:p>
                          <w:p w14:paraId="333BE38A" w14:textId="1B94F84E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3D0693A4" w14:textId="5A68D767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Fokker: </w:t>
                            </w:r>
                            <w:r w:rsidR="00B35C01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Jan Zandman Den Ham</w:t>
                            </w:r>
                          </w:p>
                          <w:p w14:paraId="0624F1EE" w14:textId="5261E5D7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46268290" w14:textId="77777777" w:rsidR="00110775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Eigenaar: </w:t>
                            </w:r>
                            <w:r w:rsidR="00B35C01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Jan Zandman Den Ham</w:t>
                            </w:r>
                            <w:r w:rsidR="00110775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0BB53A8" w14:textId="3FD7C75D" w:rsidR="00DB1A72" w:rsidRPr="00DB1A72" w:rsidRDefault="00110775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gebruikt door Andre Kemperink en Gert Kamphuis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E97D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65pt;margin-top:75.5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vD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">
                <v:textbox style="mso-fit-shape-to-text:t">
                  <w:txbxContent>
                    <w:p w14:paraId="74A686A5" w14:textId="3CC6EE0D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 xml:space="preserve">Ramlam: </w:t>
                      </w:r>
                      <w:r w:rsidR="007A7EF9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1709-81800</w:t>
                      </w:r>
                    </w:p>
                    <w:p w14:paraId="333BE38A" w14:textId="1B94F84E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3D0693A4" w14:textId="5A68D767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Fokker: </w:t>
                      </w:r>
                      <w:r w:rsidR="00B35C01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Jan Zandman Den Ham</w:t>
                      </w:r>
                    </w:p>
                    <w:p w14:paraId="0624F1EE" w14:textId="5261E5D7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46268290" w14:textId="77777777" w:rsidR="00110775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Eigenaar: </w:t>
                      </w:r>
                      <w:r w:rsidR="00B35C01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Jan Zandman Den Ham</w:t>
                      </w:r>
                      <w:r w:rsidR="00110775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,</w:t>
                      </w:r>
                    </w:p>
                    <w:p w14:paraId="10BB53A8" w14:textId="3FD7C75D" w:rsidR="00DB1A72" w:rsidRPr="00DB1A72" w:rsidRDefault="00110775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gebruikt door Andre Kemperink en Gert Kamphuis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98299B" w14:textId="5A5FB94C" w:rsidR="00BE2FA8" w:rsidRDefault="003F67F3" w:rsidP="00DB1A72">
      <w:pPr>
        <w:rPr>
          <w:b/>
          <w:bCs/>
          <w:color w:val="003300"/>
          <w:sz w:val="28"/>
          <w:szCs w:val="28"/>
        </w:rPr>
      </w:pPr>
      <w:r w:rsidRPr="00B35C01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E2F9172" wp14:editId="6CBA4AB7">
            <wp:simplePos x="0" y="0"/>
            <wp:positionH relativeFrom="margin">
              <wp:posOffset>-71120</wp:posOffset>
            </wp:positionH>
            <wp:positionV relativeFrom="paragraph">
              <wp:posOffset>1913890</wp:posOffset>
            </wp:positionV>
            <wp:extent cx="5734050" cy="3552825"/>
            <wp:effectExtent l="0" t="0" r="0" b="9525"/>
            <wp:wrapNone/>
            <wp:docPr id="6" name="Afbeelding 6" descr="C:\Users\Eigenaar\Andre\schapen\AFSTAMMINGSBEWIJZEN algemeen\Zandman raml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genaar\Andre\schapen\AFSTAMMINGSBEWIJZEN algemeen\Zandman ramlam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27"/>
                    <a:stretch/>
                  </pic:blipFill>
                  <pic:spPr bwMode="auto">
                    <a:xfrm>
                      <a:off x="0" y="0"/>
                      <a:ext cx="57340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A303" w14:textId="0F39C7C4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6BBBA300" w14:textId="10605313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15C86B0A" w14:textId="27D17B9D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72C75B17" w14:textId="6AA3FF8C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0F5BE3B4" w14:textId="24C4EC3B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1D0D0225" w14:textId="0C028D76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0F55EE4B" w14:textId="2A1A02B3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10071D98" w14:textId="77777777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3602BFDE" w14:textId="78B0A9B4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44655FBC" w14:textId="77777777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7DDC7B42" w14:textId="77777777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37D197F5" w14:textId="1CAFB5BB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0CBF1B81" w14:textId="77777777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73F68123" w14:textId="77777777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7A97AA4B" w14:textId="77777777" w:rsidR="003F67F3" w:rsidRDefault="003F67F3" w:rsidP="00DB1A72">
      <w:pPr>
        <w:rPr>
          <w:b/>
          <w:bCs/>
          <w:color w:val="003300"/>
          <w:sz w:val="28"/>
          <w:szCs w:val="28"/>
        </w:rPr>
      </w:pPr>
    </w:p>
    <w:p w14:paraId="102AC495" w14:textId="59325299" w:rsidR="00DB1A72" w:rsidRDefault="00DB1A72" w:rsidP="00DB1A72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Ramlam</w:t>
      </w:r>
      <w:r w:rsidR="00BE2FA8">
        <w:rPr>
          <w:b/>
          <w:bCs/>
          <w:color w:val="003300"/>
          <w:sz w:val="28"/>
          <w:szCs w:val="28"/>
        </w:rPr>
        <w:t xml:space="preserve"> </w:t>
      </w:r>
      <w:r w:rsidR="007A7EF9">
        <w:rPr>
          <w:b/>
          <w:bCs/>
          <w:color w:val="003300"/>
          <w:sz w:val="28"/>
          <w:szCs w:val="28"/>
        </w:rPr>
        <w:t xml:space="preserve">1709-81800 is gefokt door Jan Zandman. Hij is een zoon van ram 1709- </w:t>
      </w:r>
      <w:r w:rsidR="00DB2BA5">
        <w:rPr>
          <w:b/>
          <w:bCs/>
          <w:color w:val="003300"/>
          <w:sz w:val="28"/>
          <w:szCs w:val="28"/>
        </w:rPr>
        <w:t>0</w:t>
      </w:r>
      <w:r w:rsidR="007A7EF9">
        <w:rPr>
          <w:b/>
          <w:bCs/>
          <w:color w:val="003300"/>
          <w:sz w:val="28"/>
          <w:szCs w:val="28"/>
        </w:rPr>
        <w:t xml:space="preserve">7000 die afgelopen seizoen tot premieram is gekeurd. Het is een opvallend, goed ontwikkeld ramlam met een geweldig kruis en een mooie kop gecombineerd met hoge vruchtbaarheid en mooie groeicijfers. </w:t>
      </w:r>
    </w:p>
    <w:p w14:paraId="22283DEC" w14:textId="77777777" w:rsidR="007A7EF9" w:rsidRDefault="007A7EF9" w:rsidP="00DB1A72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 xml:space="preserve">Met dank aan Jan Zandman hebben we ( Gert Kamphuis en Andre Kemperink ) dit ramlam op een aantal ooien met hoge exterieurcijfers in kunnen zetten. </w:t>
      </w:r>
    </w:p>
    <w:p w14:paraId="752877E6" w14:textId="2A577134" w:rsidR="00BE2FA8" w:rsidRDefault="00BE2FA8" w:rsidP="00DB1A72">
      <w:pPr>
        <w:rPr>
          <w:b/>
          <w:bCs/>
          <w:color w:val="003300"/>
          <w:sz w:val="28"/>
          <w:szCs w:val="28"/>
        </w:rPr>
      </w:pPr>
    </w:p>
    <w:sectPr w:rsidR="00BE2FA8" w:rsidSect="00001B2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72"/>
    <w:rsid w:val="00001B22"/>
    <w:rsid w:val="00110775"/>
    <w:rsid w:val="0033779E"/>
    <w:rsid w:val="00364B85"/>
    <w:rsid w:val="003F67F3"/>
    <w:rsid w:val="005D6FE9"/>
    <w:rsid w:val="007A7EF9"/>
    <w:rsid w:val="007C44D5"/>
    <w:rsid w:val="008079C8"/>
    <w:rsid w:val="008341D6"/>
    <w:rsid w:val="008D2B4F"/>
    <w:rsid w:val="009A7411"/>
    <w:rsid w:val="009C309A"/>
    <w:rsid w:val="00AB14C2"/>
    <w:rsid w:val="00B2563E"/>
    <w:rsid w:val="00B35C01"/>
    <w:rsid w:val="00BE2FA8"/>
    <w:rsid w:val="00DB1A72"/>
    <w:rsid w:val="00DB2BA5"/>
    <w:rsid w:val="00DB36F5"/>
    <w:rsid w:val="00F341FB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B30"/>
  <w15:chartTrackingRefBased/>
  <w15:docId w15:val="{F7AE2485-C690-469A-B594-285335E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2FA8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E2FA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Schuldink</dc:creator>
  <cp:keywords/>
  <dc:description/>
  <cp:lastModifiedBy>Henk Schuldink</cp:lastModifiedBy>
  <cp:revision>8</cp:revision>
  <dcterms:created xsi:type="dcterms:W3CDTF">2022-01-21T18:44:00Z</dcterms:created>
  <dcterms:modified xsi:type="dcterms:W3CDTF">2022-02-10T20:31:00Z</dcterms:modified>
</cp:coreProperties>
</file>